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89DCD" w14:textId="145ABA7C" w:rsidR="00F81B60" w:rsidRDefault="00F81B60"/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818"/>
        <w:gridCol w:w="236"/>
        <w:gridCol w:w="8013"/>
      </w:tblGrid>
      <w:tr w:rsidR="00F81B60" w14:paraId="6C01F60A" w14:textId="77777777" w:rsidTr="00D31755">
        <w:tc>
          <w:tcPr>
            <w:tcW w:w="818" w:type="dxa"/>
            <w:vMerge w:val="restart"/>
            <w:tcBorders>
              <w:right w:val="single" w:sz="4" w:space="0" w:color="auto"/>
            </w:tcBorders>
          </w:tcPr>
          <w:p w14:paraId="418F4766" w14:textId="77777777" w:rsidR="00FF3D96" w:rsidRDefault="00FF3D96" w:rsidP="00F81B60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53FA8957" w14:textId="37332E98" w:rsidR="00F81B60" w:rsidRPr="00F81B60" w:rsidRDefault="00F81B60" w:rsidP="00F81B60">
            <w:pPr>
              <w:jc w:val="center"/>
              <w:rPr>
                <w:b/>
                <w:bCs/>
              </w:rPr>
            </w:pPr>
            <w:r w:rsidRPr="00F81B60">
              <w:rPr>
                <w:b/>
                <w:bCs/>
                <w:sz w:val="44"/>
                <w:szCs w:val="44"/>
              </w:rPr>
              <w:t>1</w:t>
            </w:r>
          </w:p>
        </w:tc>
        <w:tc>
          <w:tcPr>
            <w:tcW w:w="82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9B8A795" w14:textId="6A8437CD" w:rsidR="00F81B60" w:rsidRPr="00F81B60" w:rsidRDefault="00F81B60">
            <w:pPr>
              <w:rPr>
                <w:b/>
                <w:bCs/>
              </w:rPr>
            </w:pPr>
            <w:r w:rsidRPr="00D31755">
              <w:rPr>
                <w:b/>
                <w:bCs/>
                <w:sz w:val="24"/>
                <w:szCs w:val="24"/>
              </w:rPr>
              <w:t>Persönliche Informationen</w:t>
            </w:r>
          </w:p>
        </w:tc>
      </w:tr>
      <w:tr w:rsidR="00F81B60" w14:paraId="4F75781E" w14:textId="77777777" w:rsidTr="00D31755">
        <w:tc>
          <w:tcPr>
            <w:tcW w:w="818" w:type="dxa"/>
            <w:vMerge/>
            <w:tcBorders>
              <w:right w:val="single" w:sz="4" w:space="0" w:color="auto"/>
            </w:tcBorders>
          </w:tcPr>
          <w:p w14:paraId="2248C197" w14:textId="77777777" w:rsidR="00F81B60" w:rsidRDefault="00F81B60"/>
        </w:tc>
        <w:tc>
          <w:tcPr>
            <w:tcW w:w="236" w:type="dxa"/>
            <w:tcBorders>
              <w:top w:val="nil"/>
              <w:left w:val="single" w:sz="4" w:space="0" w:color="auto"/>
              <w:right w:val="nil"/>
            </w:tcBorders>
          </w:tcPr>
          <w:p w14:paraId="5C377D51" w14:textId="77777777" w:rsidR="00F81B60" w:rsidRDefault="00F81B60"/>
        </w:tc>
        <w:tc>
          <w:tcPr>
            <w:tcW w:w="8013" w:type="dxa"/>
            <w:tcBorders>
              <w:top w:val="nil"/>
              <w:left w:val="nil"/>
            </w:tcBorders>
          </w:tcPr>
          <w:p w14:paraId="657831BA" w14:textId="6AD62034" w:rsidR="00F81B60" w:rsidRDefault="00D31755">
            <w:r>
              <w:t>Name</w:t>
            </w:r>
          </w:p>
          <w:p w14:paraId="339E6387" w14:textId="6242290B" w:rsidR="00D31755" w:rsidRDefault="00D31755">
            <w:r>
              <w:t xml:space="preserve">Partner </w:t>
            </w:r>
            <w:r w:rsidR="00FF3D96">
              <w:t xml:space="preserve">Kinder </w:t>
            </w:r>
            <w:r>
              <w:t>Familie Geschwister</w:t>
            </w:r>
          </w:p>
          <w:p w14:paraId="62255CEB" w14:textId="27F2B42C" w:rsidR="00D31755" w:rsidRDefault="00D31755">
            <w:r>
              <w:t>Berufsstatus</w:t>
            </w:r>
          </w:p>
          <w:p w14:paraId="24F6C112" w14:textId="32DF2312" w:rsidR="00E069CA" w:rsidRDefault="00E069CA">
            <w:r>
              <w:t>Arbeitgeber bzw. selbständige Tätigkeit</w:t>
            </w:r>
          </w:p>
          <w:p w14:paraId="57CF86DC" w14:textId="71D7DFA9" w:rsidR="00F81B60" w:rsidRDefault="00D31755" w:rsidP="00D31755">
            <w:pPr>
              <w:pStyle w:val="Listenabsatz"/>
              <w:numPr>
                <w:ilvl w:val="0"/>
                <w:numId w:val="7"/>
              </w:numPr>
              <w:jc w:val="left"/>
            </w:pPr>
            <w:r>
              <w:t>Personalausweis, Stammbuch, Heiratsurkunde, Reisepass Führerschein</w:t>
            </w:r>
          </w:p>
        </w:tc>
      </w:tr>
    </w:tbl>
    <w:p w14:paraId="1281828F" w14:textId="082456A1" w:rsidR="00F81B60" w:rsidRDefault="00F81B60"/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818"/>
        <w:gridCol w:w="236"/>
        <w:gridCol w:w="8013"/>
      </w:tblGrid>
      <w:tr w:rsidR="00D31755" w:rsidRPr="00F81B60" w14:paraId="55AA3DE7" w14:textId="77777777" w:rsidTr="00527DA6">
        <w:tc>
          <w:tcPr>
            <w:tcW w:w="818" w:type="dxa"/>
            <w:vMerge w:val="restart"/>
            <w:tcBorders>
              <w:right w:val="single" w:sz="4" w:space="0" w:color="auto"/>
            </w:tcBorders>
          </w:tcPr>
          <w:p w14:paraId="5A5A8780" w14:textId="77777777" w:rsidR="00FF3D96" w:rsidRDefault="00FF3D96" w:rsidP="00527DA6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5459944C" w14:textId="30B2E727" w:rsidR="00D31755" w:rsidRPr="00F81B60" w:rsidRDefault="00D31755" w:rsidP="00527DA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4"/>
                <w:szCs w:val="44"/>
              </w:rPr>
              <w:t>2</w:t>
            </w:r>
          </w:p>
        </w:tc>
        <w:tc>
          <w:tcPr>
            <w:tcW w:w="82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B9B08B8" w14:textId="64E305AF" w:rsidR="00D31755" w:rsidRPr="00F81B60" w:rsidRDefault="00D31755" w:rsidP="00527DA6">
            <w:pPr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Wichtige Ansprechpartner</w:t>
            </w:r>
            <w:r w:rsidR="00280961">
              <w:rPr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D31755" w14:paraId="18151FFE" w14:textId="77777777" w:rsidTr="00527DA6">
        <w:tc>
          <w:tcPr>
            <w:tcW w:w="818" w:type="dxa"/>
            <w:vMerge/>
            <w:tcBorders>
              <w:right w:val="single" w:sz="4" w:space="0" w:color="auto"/>
            </w:tcBorders>
          </w:tcPr>
          <w:p w14:paraId="7F15B68F" w14:textId="77777777" w:rsidR="00D31755" w:rsidRDefault="00D31755" w:rsidP="00527DA6"/>
        </w:tc>
        <w:tc>
          <w:tcPr>
            <w:tcW w:w="236" w:type="dxa"/>
            <w:tcBorders>
              <w:top w:val="nil"/>
              <w:left w:val="single" w:sz="4" w:space="0" w:color="auto"/>
              <w:right w:val="nil"/>
            </w:tcBorders>
          </w:tcPr>
          <w:p w14:paraId="7F097E83" w14:textId="77777777" w:rsidR="00D31755" w:rsidRDefault="00D31755" w:rsidP="00527DA6"/>
        </w:tc>
        <w:tc>
          <w:tcPr>
            <w:tcW w:w="8013" w:type="dxa"/>
            <w:tcBorders>
              <w:top w:val="nil"/>
              <w:left w:val="nil"/>
            </w:tcBorders>
          </w:tcPr>
          <w:p w14:paraId="5DACA91F" w14:textId="5A19E9DE" w:rsidR="00280961" w:rsidRDefault="00280961" w:rsidP="00527DA6">
            <w:r>
              <w:t>Pflegedienst</w:t>
            </w:r>
          </w:p>
          <w:p w14:paraId="06B71EAE" w14:textId="3B63A996" w:rsidR="001B50DB" w:rsidRDefault="001B50DB" w:rsidP="00527DA6">
            <w:r>
              <w:t>Krankenkasse</w:t>
            </w:r>
          </w:p>
          <w:p w14:paraId="2A1D087A" w14:textId="22DCB2BE" w:rsidR="00D31755" w:rsidRDefault="00D31755" w:rsidP="00527DA6">
            <w:r>
              <w:t>Hausarzt</w:t>
            </w:r>
          </w:p>
          <w:p w14:paraId="07C1EF4E" w14:textId="14D86457" w:rsidR="001B50DB" w:rsidRDefault="001B50DB" w:rsidP="00527DA6">
            <w:r>
              <w:t>Bank</w:t>
            </w:r>
          </w:p>
          <w:p w14:paraId="00632D9E" w14:textId="572FF6C0" w:rsidR="001B50DB" w:rsidRDefault="001B50DB" w:rsidP="00527DA6">
            <w:r>
              <w:t>Versicherung</w:t>
            </w:r>
          </w:p>
          <w:p w14:paraId="36DAEFB6" w14:textId="7958BA5C" w:rsidR="00D31755" w:rsidRDefault="00D31755" w:rsidP="00527DA6">
            <w:r>
              <w:t>Rechtsanwalt</w:t>
            </w:r>
          </w:p>
          <w:p w14:paraId="5BF266B6" w14:textId="26E7BD49" w:rsidR="004574DC" w:rsidRDefault="004574DC" w:rsidP="00527DA6">
            <w:r>
              <w:t>Finanzberater</w:t>
            </w:r>
          </w:p>
          <w:p w14:paraId="47F4DED3" w14:textId="390C2599" w:rsidR="00280961" w:rsidRDefault="00280961" w:rsidP="00280961">
            <w:pPr>
              <w:pStyle w:val="Listenabsatz"/>
              <w:numPr>
                <w:ilvl w:val="0"/>
                <w:numId w:val="7"/>
              </w:numPr>
            </w:pPr>
            <w:r>
              <w:t>Unterlagen mit weiteren Informationen dazu</w:t>
            </w:r>
          </w:p>
        </w:tc>
      </w:tr>
    </w:tbl>
    <w:p w14:paraId="751C09DE" w14:textId="79CD4D7C" w:rsidR="00F81B60" w:rsidRDefault="00F81B60"/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818"/>
        <w:gridCol w:w="236"/>
        <w:gridCol w:w="8013"/>
      </w:tblGrid>
      <w:tr w:rsidR="00FF3D96" w:rsidRPr="00F81B60" w14:paraId="25AC935E" w14:textId="77777777" w:rsidTr="004A4B9E">
        <w:tc>
          <w:tcPr>
            <w:tcW w:w="818" w:type="dxa"/>
            <w:vMerge w:val="restart"/>
            <w:tcBorders>
              <w:right w:val="single" w:sz="4" w:space="0" w:color="auto"/>
            </w:tcBorders>
          </w:tcPr>
          <w:p w14:paraId="4EC167D6" w14:textId="77777777" w:rsidR="00FF3D96" w:rsidRPr="00CB4D76" w:rsidRDefault="00FF3D96" w:rsidP="004A4B9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CB963FE" w14:textId="77777777" w:rsidR="00FF3D96" w:rsidRPr="00F81B60" w:rsidRDefault="00FF3D96" w:rsidP="004A4B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4"/>
                <w:szCs w:val="44"/>
              </w:rPr>
              <w:t>3</w:t>
            </w:r>
          </w:p>
        </w:tc>
        <w:tc>
          <w:tcPr>
            <w:tcW w:w="82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F3DECA7" w14:textId="6C4A415A" w:rsidR="00FF3D96" w:rsidRPr="00F81B60" w:rsidRDefault="00FF3D96" w:rsidP="004A4B9E">
            <w:pPr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Vollmachten</w:t>
            </w:r>
          </w:p>
        </w:tc>
      </w:tr>
      <w:tr w:rsidR="00FF3D96" w14:paraId="0D4B55AD" w14:textId="77777777" w:rsidTr="004A4B9E">
        <w:tc>
          <w:tcPr>
            <w:tcW w:w="818" w:type="dxa"/>
            <w:vMerge/>
            <w:tcBorders>
              <w:right w:val="single" w:sz="4" w:space="0" w:color="auto"/>
            </w:tcBorders>
          </w:tcPr>
          <w:p w14:paraId="689E48AD" w14:textId="77777777" w:rsidR="00FF3D96" w:rsidRDefault="00FF3D96" w:rsidP="004A4B9E"/>
        </w:tc>
        <w:tc>
          <w:tcPr>
            <w:tcW w:w="236" w:type="dxa"/>
            <w:tcBorders>
              <w:top w:val="nil"/>
              <w:left w:val="single" w:sz="4" w:space="0" w:color="auto"/>
              <w:right w:val="nil"/>
            </w:tcBorders>
          </w:tcPr>
          <w:p w14:paraId="1B56F249" w14:textId="77777777" w:rsidR="00FF3D96" w:rsidRDefault="00FF3D96" w:rsidP="004A4B9E"/>
        </w:tc>
        <w:tc>
          <w:tcPr>
            <w:tcW w:w="8013" w:type="dxa"/>
            <w:tcBorders>
              <w:top w:val="nil"/>
              <w:left w:val="nil"/>
            </w:tcBorders>
          </w:tcPr>
          <w:p w14:paraId="7199A166" w14:textId="77777777" w:rsidR="00FF3D96" w:rsidRDefault="00FF3D96" w:rsidP="004A4B9E">
            <w:r>
              <w:t>Kontovollmacht</w:t>
            </w:r>
          </w:p>
          <w:p w14:paraId="2DD1BFD1" w14:textId="77777777" w:rsidR="00FF3D96" w:rsidRDefault="00FF3D96" w:rsidP="004A4B9E">
            <w:r>
              <w:t>Generalvollmacht</w:t>
            </w:r>
          </w:p>
          <w:p w14:paraId="58813DF7" w14:textId="77777777" w:rsidR="00FF3D96" w:rsidRDefault="00FF3D96" w:rsidP="004A4B9E">
            <w:r>
              <w:t>Vorsorgevollmacht</w:t>
            </w:r>
          </w:p>
          <w:p w14:paraId="51DFAF0D" w14:textId="7D578E6B" w:rsidR="00FF3D96" w:rsidRDefault="00CB4D76" w:rsidP="004A4B9E">
            <w:pPr>
              <w:pStyle w:val="Listenabsatz"/>
              <w:numPr>
                <w:ilvl w:val="0"/>
                <w:numId w:val="7"/>
              </w:numPr>
              <w:jc w:val="left"/>
            </w:pPr>
            <w:r>
              <w:t>Unterlagen – Original oder bei Hinterlegung Kopie</w:t>
            </w:r>
          </w:p>
        </w:tc>
      </w:tr>
    </w:tbl>
    <w:p w14:paraId="63AF14E4" w14:textId="77777777" w:rsidR="00FF3D96" w:rsidRDefault="00FF3D96"/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818"/>
        <w:gridCol w:w="236"/>
        <w:gridCol w:w="8013"/>
      </w:tblGrid>
      <w:tr w:rsidR="00D31755" w:rsidRPr="00F81B60" w14:paraId="28EEE9B9" w14:textId="77777777" w:rsidTr="004574DC">
        <w:tc>
          <w:tcPr>
            <w:tcW w:w="818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3A7196D3" w14:textId="77777777" w:rsidR="00FF3D96" w:rsidRDefault="00FF3D96" w:rsidP="00527DA6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79355BAB" w14:textId="09842DF5" w:rsidR="00D31755" w:rsidRPr="00F81B60" w:rsidRDefault="00CB4D76" w:rsidP="00527DA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4"/>
                <w:szCs w:val="44"/>
              </w:rPr>
              <w:t>4</w:t>
            </w:r>
          </w:p>
        </w:tc>
        <w:tc>
          <w:tcPr>
            <w:tcW w:w="82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F0AB5D8" w14:textId="77385971" w:rsidR="00D31755" w:rsidRPr="00F81B60" w:rsidRDefault="00FF3D96" w:rsidP="00527DA6">
            <w:pPr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Verfügung </w:t>
            </w:r>
            <w:r w:rsidR="00385FD5">
              <w:rPr>
                <w:b/>
                <w:bCs/>
                <w:sz w:val="24"/>
                <w:szCs w:val="24"/>
              </w:rPr>
              <w:t xml:space="preserve">und Informationen </w:t>
            </w:r>
            <w:r>
              <w:rPr>
                <w:b/>
                <w:bCs/>
                <w:sz w:val="24"/>
                <w:szCs w:val="24"/>
              </w:rPr>
              <w:t>für den Vorsorgefall</w:t>
            </w:r>
          </w:p>
        </w:tc>
      </w:tr>
      <w:tr w:rsidR="00D31755" w14:paraId="2E359C93" w14:textId="77777777" w:rsidTr="004574DC">
        <w:tc>
          <w:tcPr>
            <w:tcW w:w="8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0893845" w14:textId="77777777" w:rsidR="00D31755" w:rsidRDefault="00D31755" w:rsidP="00527DA6"/>
        </w:tc>
        <w:tc>
          <w:tcPr>
            <w:tcW w:w="236" w:type="dxa"/>
            <w:tcBorders>
              <w:top w:val="nil"/>
              <w:left w:val="single" w:sz="4" w:space="0" w:color="auto"/>
              <w:right w:val="nil"/>
            </w:tcBorders>
          </w:tcPr>
          <w:p w14:paraId="5B4095A4" w14:textId="77777777" w:rsidR="00D31755" w:rsidRDefault="00D31755" w:rsidP="00527DA6"/>
        </w:tc>
        <w:tc>
          <w:tcPr>
            <w:tcW w:w="8013" w:type="dxa"/>
            <w:tcBorders>
              <w:top w:val="nil"/>
              <w:left w:val="nil"/>
            </w:tcBorders>
          </w:tcPr>
          <w:p w14:paraId="01CAEA4B" w14:textId="2762611B" w:rsidR="00385FD5" w:rsidRDefault="00385FD5" w:rsidP="00527DA6">
            <w:r>
              <w:t>Krankenversicherungskarte</w:t>
            </w:r>
          </w:p>
          <w:p w14:paraId="3AEECF16" w14:textId="77777777" w:rsidR="00385FD5" w:rsidRDefault="00385FD5" w:rsidP="00527DA6">
            <w:r>
              <w:t xml:space="preserve">Krankengeschichte </w:t>
            </w:r>
          </w:p>
          <w:p w14:paraId="3D4B51FF" w14:textId="3E541678" w:rsidR="00385FD5" w:rsidRDefault="00385FD5" w:rsidP="00527DA6">
            <w:r>
              <w:t>Medizinische Unterlagen</w:t>
            </w:r>
          </w:p>
          <w:p w14:paraId="49473ED5" w14:textId="77777777" w:rsidR="00385FD5" w:rsidRDefault="00385FD5" w:rsidP="00385FD5">
            <w:r>
              <w:t>Patientenverfügung</w:t>
            </w:r>
          </w:p>
          <w:p w14:paraId="7EBF381F" w14:textId="5B08DB2E" w:rsidR="00CB4D76" w:rsidRDefault="00CB4D76" w:rsidP="00527DA6">
            <w:r>
              <w:t>Betreuungsverfügung</w:t>
            </w:r>
          </w:p>
          <w:p w14:paraId="4E22727F" w14:textId="4655A094" w:rsidR="00CB4D76" w:rsidRDefault="00CB4D76" w:rsidP="00CB4D76">
            <w:r>
              <w:t>Kontovollmacht</w:t>
            </w:r>
            <w:r>
              <w:t xml:space="preserve"> </w:t>
            </w:r>
            <w:r>
              <w:t>(&gt; siehe unter 3)</w:t>
            </w:r>
          </w:p>
          <w:p w14:paraId="1A8F4FE0" w14:textId="26B3BAA9" w:rsidR="00CB4D76" w:rsidRDefault="00CB4D76" w:rsidP="00CB4D76">
            <w:r>
              <w:t>Generalvollmacht</w:t>
            </w:r>
            <w:r>
              <w:t xml:space="preserve"> </w:t>
            </w:r>
            <w:r>
              <w:t>(&gt; siehe unter 3)</w:t>
            </w:r>
          </w:p>
          <w:p w14:paraId="2A1ECC22" w14:textId="3C4DBF92" w:rsidR="00FF3D96" w:rsidRDefault="00FF3D96" w:rsidP="00527DA6">
            <w:r>
              <w:t>Vorsorgevollmacht</w:t>
            </w:r>
            <w:r w:rsidR="00CB4D76">
              <w:t xml:space="preserve"> (&gt; siehe unter 3)</w:t>
            </w:r>
          </w:p>
          <w:p w14:paraId="5FA0C02B" w14:textId="77777777" w:rsidR="00D31755" w:rsidRDefault="00CB4D76" w:rsidP="00527DA6">
            <w:pPr>
              <w:pStyle w:val="Listenabsatz"/>
              <w:numPr>
                <w:ilvl w:val="0"/>
                <w:numId w:val="7"/>
              </w:numPr>
              <w:jc w:val="left"/>
            </w:pPr>
            <w:r>
              <w:t>Unterlagen – Original oder bei Hinterlegung Kopie</w:t>
            </w:r>
          </w:p>
          <w:p w14:paraId="6E8CE4E2" w14:textId="372C307A" w:rsidR="00385FD5" w:rsidRDefault="00385FD5" w:rsidP="00527DA6">
            <w:pPr>
              <w:pStyle w:val="Listenabsatz"/>
              <w:numPr>
                <w:ilvl w:val="0"/>
                <w:numId w:val="7"/>
              </w:numPr>
              <w:jc w:val="left"/>
            </w:pPr>
            <w:r>
              <w:t>Blutspendeausweis | Organspendeausweis</w:t>
            </w:r>
          </w:p>
        </w:tc>
      </w:tr>
    </w:tbl>
    <w:p w14:paraId="2906E24C" w14:textId="59C49196" w:rsidR="00F81B60" w:rsidRDefault="00F81B60"/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818"/>
        <w:gridCol w:w="236"/>
        <w:gridCol w:w="8013"/>
      </w:tblGrid>
      <w:tr w:rsidR="00D31755" w:rsidRPr="00F81B60" w14:paraId="15D05BB9" w14:textId="77777777" w:rsidTr="00527DA6">
        <w:tc>
          <w:tcPr>
            <w:tcW w:w="818" w:type="dxa"/>
            <w:vMerge w:val="restart"/>
            <w:tcBorders>
              <w:right w:val="single" w:sz="4" w:space="0" w:color="auto"/>
            </w:tcBorders>
          </w:tcPr>
          <w:p w14:paraId="3C68D86E" w14:textId="77777777" w:rsidR="00FF3D96" w:rsidRDefault="00FF3D96" w:rsidP="00527DA6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00A43637" w14:textId="7513BD3B" w:rsidR="00D31755" w:rsidRPr="00F81B60" w:rsidRDefault="00CB4D76" w:rsidP="00527DA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4"/>
                <w:szCs w:val="44"/>
              </w:rPr>
              <w:t>5</w:t>
            </w:r>
          </w:p>
        </w:tc>
        <w:tc>
          <w:tcPr>
            <w:tcW w:w="82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6C09993" w14:textId="4022B6A2" w:rsidR="00D31755" w:rsidRPr="00F81B60" w:rsidRDefault="00FF3D96" w:rsidP="00527DA6">
            <w:pPr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Verfügungen für den Todesfall</w:t>
            </w:r>
          </w:p>
        </w:tc>
      </w:tr>
      <w:tr w:rsidR="00D31755" w14:paraId="0667E3F1" w14:textId="77777777" w:rsidTr="00527DA6">
        <w:tc>
          <w:tcPr>
            <w:tcW w:w="818" w:type="dxa"/>
            <w:vMerge/>
            <w:tcBorders>
              <w:right w:val="single" w:sz="4" w:space="0" w:color="auto"/>
            </w:tcBorders>
          </w:tcPr>
          <w:p w14:paraId="755B7370" w14:textId="77777777" w:rsidR="00D31755" w:rsidRDefault="00D31755" w:rsidP="00527DA6"/>
        </w:tc>
        <w:tc>
          <w:tcPr>
            <w:tcW w:w="236" w:type="dxa"/>
            <w:tcBorders>
              <w:top w:val="nil"/>
              <w:left w:val="single" w:sz="4" w:space="0" w:color="auto"/>
              <w:right w:val="nil"/>
            </w:tcBorders>
          </w:tcPr>
          <w:p w14:paraId="50688879" w14:textId="77777777" w:rsidR="00D31755" w:rsidRDefault="00D31755" w:rsidP="00527DA6"/>
        </w:tc>
        <w:tc>
          <w:tcPr>
            <w:tcW w:w="8013" w:type="dxa"/>
            <w:tcBorders>
              <w:top w:val="nil"/>
              <w:left w:val="nil"/>
            </w:tcBorders>
          </w:tcPr>
          <w:p w14:paraId="4C2DE495" w14:textId="77777777" w:rsidR="00CB4D76" w:rsidRDefault="00CB4D76" w:rsidP="00CB4D76">
            <w:r>
              <w:t>Bestattungsverfügung</w:t>
            </w:r>
          </w:p>
          <w:p w14:paraId="7FF3D1FB" w14:textId="77777777" w:rsidR="00385FD5" w:rsidRDefault="00385FD5" w:rsidP="00385FD5">
            <w:r>
              <w:t>Testament</w:t>
            </w:r>
          </w:p>
          <w:p w14:paraId="47CB891D" w14:textId="77777777" w:rsidR="00385FD5" w:rsidRDefault="00385FD5" w:rsidP="00385FD5">
            <w:r>
              <w:t>Erbvertrag</w:t>
            </w:r>
          </w:p>
          <w:p w14:paraId="5274FD00" w14:textId="2AFFBBF9" w:rsidR="00FF3D96" w:rsidRDefault="00FF3D96" w:rsidP="00527DA6">
            <w:r>
              <w:t>Kontovollmacht (über den Tod hinaus</w:t>
            </w:r>
            <w:r w:rsidR="00CB4D76">
              <w:t xml:space="preserve"> oder für den Todesfall</w:t>
            </w:r>
            <w:r>
              <w:t>)</w:t>
            </w:r>
          </w:p>
          <w:p w14:paraId="4F4EC367" w14:textId="25A43785" w:rsidR="00CB4D76" w:rsidRDefault="00CB4D76" w:rsidP="00527DA6">
            <w:r>
              <w:t>Verträge zu Gunsten eines Dritten (</w:t>
            </w:r>
            <w:r w:rsidR="00E069CA">
              <w:t>fallen</w:t>
            </w:r>
            <w:r>
              <w:t xml:space="preserve"> nicht in den Nachlass)</w:t>
            </w:r>
          </w:p>
          <w:p w14:paraId="4BF7FEFE" w14:textId="51C414A7" w:rsidR="00CB4D76" w:rsidRDefault="00CB4D76" w:rsidP="00527DA6">
            <w:r>
              <w:t>Generalvollmacht (&gt; siehe unter 3)</w:t>
            </w:r>
          </w:p>
          <w:p w14:paraId="6F8CC4D4" w14:textId="4159AC1C" w:rsidR="00D31755" w:rsidRDefault="00CB4D76" w:rsidP="00527DA6">
            <w:pPr>
              <w:pStyle w:val="Listenabsatz"/>
              <w:numPr>
                <w:ilvl w:val="0"/>
                <w:numId w:val="7"/>
              </w:numPr>
              <w:jc w:val="left"/>
            </w:pPr>
            <w:r>
              <w:t>Unterlagen – Original oder bei Hinterlegung Kopie</w:t>
            </w:r>
          </w:p>
        </w:tc>
      </w:tr>
    </w:tbl>
    <w:p w14:paraId="65120DB1" w14:textId="23556054" w:rsidR="00D31755" w:rsidRDefault="00D31755"/>
    <w:p w14:paraId="1D5D42F2" w14:textId="1DDDFBE2" w:rsidR="004574DC" w:rsidRDefault="004574DC"/>
    <w:p w14:paraId="6814C8E4" w14:textId="006BD116" w:rsidR="004574DC" w:rsidRDefault="004574DC"/>
    <w:p w14:paraId="4340EEF1" w14:textId="77777777" w:rsidR="004574DC" w:rsidRDefault="004574DC"/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818"/>
        <w:gridCol w:w="236"/>
        <w:gridCol w:w="8013"/>
      </w:tblGrid>
      <w:tr w:rsidR="00D31755" w:rsidRPr="00F81B60" w14:paraId="77E16BC9" w14:textId="77777777" w:rsidTr="00527DA6">
        <w:tc>
          <w:tcPr>
            <w:tcW w:w="818" w:type="dxa"/>
            <w:vMerge w:val="restart"/>
            <w:tcBorders>
              <w:right w:val="single" w:sz="4" w:space="0" w:color="auto"/>
            </w:tcBorders>
          </w:tcPr>
          <w:p w14:paraId="4C04911C" w14:textId="77777777" w:rsidR="00FF3D96" w:rsidRPr="00984493" w:rsidRDefault="00FF3D96" w:rsidP="00527DA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FAE49FF" w14:textId="108ADDC4" w:rsidR="00D31755" w:rsidRPr="00F81B60" w:rsidRDefault="0088479C" w:rsidP="00527DA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4"/>
                <w:szCs w:val="44"/>
              </w:rPr>
              <w:t>6</w:t>
            </w:r>
          </w:p>
        </w:tc>
        <w:tc>
          <w:tcPr>
            <w:tcW w:w="82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C59B0D3" w14:textId="0B180CBA" w:rsidR="00D31755" w:rsidRPr="00F81B60" w:rsidRDefault="00385FD5" w:rsidP="00527DA6">
            <w:pPr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Online-Zugänge </w:t>
            </w:r>
            <w:r w:rsidR="0088479C">
              <w:rPr>
                <w:b/>
                <w:bCs/>
                <w:sz w:val="24"/>
                <w:szCs w:val="24"/>
              </w:rPr>
              <w:t>| Zugangsdaten | Vollmacht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31755" w14:paraId="17499AE1" w14:textId="77777777" w:rsidTr="00527DA6">
        <w:tc>
          <w:tcPr>
            <w:tcW w:w="818" w:type="dxa"/>
            <w:vMerge/>
            <w:tcBorders>
              <w:right w:val="single" w:sz="4" w:space="0" w:color="auto"/>
            </w:tcBorders>
          </w:tcPr>
          <w:p w14:paraId="1DF0F5C2" w14:textId="77777777" w:rsidR="00D31755" w:rsidRDefault="00D31755" w:rsidP="00527DA6"/>
        </w:tc>
        <w:tc>
          <w:tcPr>
            <w:tcW w:w="236" w:type="dxa"/>
            <w:tcBorders>
              <w:top w:val="nil"/>
              <w:left w:val="single" w:sz="4" w:space="0" w:color="auto"/>
              <w:right w:val="nil"/>
            </w:tcBorders>
          </w:tcPr>
          <w:p w14:paraId="4010D125" w14:textId="77777777" w:rsidR="00D31755" w:rsidRDefault="00D31755" w:rsidP="00527DA6"/>
        </w:tc>
        <w:tc>
          <w:tcPr>
            <w:tcW w:w="8013" w:type="dxa"/>
            <w:tcBorders>
              <w:top w:val="nil"/>
              <w:left w:val="nil"/>
            </w:tcBorders>
          </w:tcPr>
          <w:p w14:paraId="4D9B569D" w14:textId="77777777" w:rsidR="0088479C" w:rsidRDefault="0088479C" w:rsidP="0088479C">
            <w:r>
              <w:t>Kontovollmacht (&gt; siehe unter 3)</w:t>
            </w:r>
          </w:p>
          <w:p w14:paraId="5B56AA43" w14:textId="77777777" w:rsidR="0088479C" w:rsidRDefault="0088479C" w:rsidP="0088479C">
            <w:r>
              <w:t>Generalvollmacht (&gt; siehe unter 3)</w:t>
            </w:r>
          </w:p>
          <w:p w14:paraId="370F68B5" w14:textId="26CEB564" w:rsidR="00D31755" w:rsidRDefault="0088479C" w:rsidP="00527DA6">
            <w:r>
              <w:t>Vollmacht digitale Medien</w:t>
            </w:r>
          </w:p>
          <w:p w14:paraId="63118A21" w14:textId="142A8386" w:rsidR="0088479C" w:rsidRDefault="0088479C" w:rsidP="00527DA6">
            <w:r>
              <w:t>Liste aller Konten und Geräte mit Zugangsdaten und Weisung</w:t>
            </w:r>
          </w:p>
          <w:p w14:paraId="6530AC29" w14:textId="6549172C" w:rsidR="00D31755" w:rsidRDefault="0088479C" w:rsidP="00527DA6">
            <w:pPr>
              <w:pStyle w:val="Listenabsatz"/>
              <w:numPr>
                <w:ilvl w:val="0"/>
                <w:numId w:val="7"/>
              </w:numPr>
              <w:jc w:val="left"/>
            </w:pPr>
            <w:r>
              <w:t>Unterlagen</w:t>
            </w:r>
          </w:p>
        </w:tc>
      </w:tr>
    </w:tbl>
    <w:p w14:paraId="5322F8C4" w14:textId="7DC7787C" w:rsidR="00D31755" w:rsidRDefault="00D31755"/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818"/>
        <w:gridCol w:w="236"/>
        <w:gridCol w:w="8013"/>
      </w:tblGrid>
      <w:tr w:rsidR="00D31755" w:rsidRPr="00F81B60" w14:paraId="3A3797B2" w14:textId="77777777" w:rsidTr="00527DA6">
        <w:tc>
          <w:tcPr>
            <w:tcW w:w="818" w:type="dxa"/>
            <w:vMerge w:val="restart"/>
            <w:tcBorders>
              <w:right w:val="single" w:sz="4" w:space="0" w:color="auto"/>
            </w:tcBorders>
          </w:tcPr>
          <w:p w14:paraId="390D92B5" w14:textId="77777777" w:rsidR="00FF3D96" w:rsidRDefault="00FF3D96" w:rsidP="00527DA6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3255E869" w14:textId="1EF560BF" w:rsidR="00D31755" w:rsidRPr="00F81B60" w:rsidRDefault="0088479C" w:rsidP="00527DA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4"/>
                <w:szCs w:val="44"/>
              </w:rPr>
              <w:t>7</w:t>
            </w:r>
          </w:p>
        </w:tc>
        <w:tc>
          <w:tcPr>
            <w:tcW w:w="82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4C1CF3A" w14:textId="62AB982D" w:rsidR="0088479C" w:rsidRPr="00F81B60" w:rsidRDefault="0088479C" w:rsidP="00527DA6">
            <w:pPr>
              <w:rPr>
                <w:b/>
                <w:bCs/>
              </w:rPr>
            </w:pPr>
            <w:r w:rsidRPr="0088479C">
              <w:rPr>
                <w:b/>
                <w:bCs/>
                <w:sz w:val="24"/>
                <w:szCs w:val="24"/>
              </w:rPr>
              <w:t>Einkommen</w:t>
            </w:r>
            <w:r w:rsidR="001B50DB">
              <w:rPr>
                <w:b/>
                <w:bCs/>
                <w:sz w:val="24"/>
                <w:szCs w:val="24"/>
              </w:rPr>
              <w:t xml:space="preserve"> &lt;&gt;</w:t>
            </w:r>
            <w:r w:rsidRPr="0088479C">
              <w:rPr>
                <w:b/>
                <w:bCs/>
                <w:sz w:val="24"/>
                <w:szCs w:val="24"/>
              </w:rPr>
              <w:t xml:space="preserve"> feste Ausgaben </w:t>
            </w:r>
            <w:r w:rsidR="001B50DB">
              <w:rPr>
                <w:b/>
                <w:bCs/>
                <w:sz w:val="24"/>
                <w:szCs w:val="24"/>
              </w:rPr>
              <w:t>&amp; Verpflichtungen</w:t>
            </w:r>
          </w:p>
        </w:tc>
      </w:tr>
      <w:tr w:rsidR="00D31755" w14:paraId="7529E09C" w14:textId="77777777" w:rsidTr="00527DA6">
        <w:tc>
          <w:tcPr>
            <w:tcW w:w="818" w:type="dxa"/>
            <w:vMerge/>
            <w:tcBorders>
              <w:right w:val="single" w:sz="4" w:space="0" w:color="auto"/>
            </w:tcBorders>
          </w:tcPr>
          <w:p w14:paraId="01C36747" w14:textId="77777777" w:rsidR="00D31755" w:rsidRDefault="00D31755" w:rsidP="00527DA6"/>
        </w:tc>
        <w:tc>
          <w:tcPr>
            <w:tcW w:w="236" w:type="dxa"/>
            <w:tcBorders>
              <w:top w:val="nil"/>
              <w:left w:val="single" w:sz="4" w:space="0" w:color="auto"/>
              <w:right w:val="nil"/>
            </w:tcBorders>
          </w:tcPr>
          <w:p w14:paraId="405DB994" w14:textId="77777777" w:rsidR="00D31755" w:rsidRDefault="00D31755" w:rsidP="00527DA6"/>
        </w:tc>
        <w:tc>
          <w:tcPr>
            <w:tcW w:w="8013" w:type="dxa"/>
            <w:tcBorders>
              <w:top w:val="nil"/>
              <w:left w:val="nil"/>
            </w:tcBorders>
          </w:tcPr>
          <w:p w14:paraId="0F9C4944" w14:textId="57EB71FC" w:rsidR="00D31755" w:rsidRDefault="0088479C" w:rsidP="00527DA6">
            <w:r>
              <w:t>Gehaltsabrechnung bzw. Rentenbescheid(e)</w:t>
            </w:r>
          </w:p>
          <w:p w14:paraId="7E80A9C9" w14:textId="4D85D13E" w:rsidR="0088479C" w:rsidRDefault="0088479C" w:rsidP="00527DA6">
            <w:r>
              <w:t>Einkommensteuerbescheid</w:t>
            </w:r>
          </w:p>
          <w:p w14:paraId="21B92931" w14:textId="5E329128" w:rsidR="001B50DB" w:rsidRDefault="001B50DB" w:rsidP="00527DA6">
            <w:r>
              <w:t>Pacht &amp; Mietverträge</w:t>
            </w:r>
          </w:p>
          <w:p w14:paraId="54F78764" w14:textId="35D10BE8" w:rsidR="001B50DB" w:rsidRDefault="001B50DB" w:rsidP="00527DA6">
            <w:r>
              <w:t>Daueraufträge</w:t>
            </w:r>
          </w:p>
          <w:p w14:paraId="6880499F" w14:textId="2CE4A80B" w:rsidR="001B50DB" w:rsidRDefault="001B50DB" w:rsidP="00527DA6">
            <w:r>
              <w:t>Erteilte Lastschriftmandate</w:t>
            </w:r>
          </w:p>
          <w:p w14:paraId="402ACC6F" w14:textId="61FF0A09" w:rsidR="00D60B27" w:rsidRDefault="00D60B27" w:rsidP="00527DA6">
            <w:r>
              <w:t>Unterhaltsverpflichtungen</w:t>
            </w:r>
          </w:p>
          <w:p w14:paraId="496F0ECE" w14:textId="1A751A67" w:rsidR="00D60B27" w:rsidRDefault="00D60B27" w:rsidP="00527DA6">
            <w:r>
              <w:t>Ausgaben: Miete, Strom, Gas, Wasser, Auto, Versicherungen, Kreditraten, Unterhalt, Telefon, Internet usw.</w:t>
            </w:r>
          </w:p>
          <w:p w14:paraId="79B378B0" w14:textId="65BEAC9B" w:rsidR="00D31755" w:rsidRDefault="0088479C" w:rsidP="00527DA6">
            <w:pPr>
              <w:pStyle w:val="Listenabsatz"/>
              <w:numPr>
                <w:ilvl w:val="0"/>
                <w:numId w:val="7"/>
              </w:numPr>
              <w:jc w:val="left"/>
            </w:pPr>
            <w:r>
              <w:t>Unterlagen</w:t>
            </w:r>
            <w:r w:rsidR="00D60B27">
              <w:t xml:space="preserve"> mit Details dazu</w:t>
            </w:r>
          </w:p>
        </w:tc>
      </w:tr>
    </w:tbl>
    <w:p w14:paraId="68662993" w14:textId="77777777" w:rsidR="00D31755" w:rsidRDefault="00D31755"/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818"/>
        <w:gridCol w:w="236"/>
        <w:gridCol w:w="8013"/>
      </w:tblGrid>
      <w:tr w:rsidR="001B50DB" w:rsidRPr="00F81B60" w14:paraId="0B44294D" w14:textId="77777777" w:rsidTr="00984493">
        <w:tc>
          <w:tcPr>
            <w:tcW w:w="818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47A62F87" w14:textId="77777777" w:rsidR="001B50DB" w:rsidRDefault="001B50DB" w:rsidP="004A4B9E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4D7A39B7" w14:textId="0E72D7E9" w:rsidR="001B50DB" w:rsidRPr="00F81B60" w:rsidRDefault="001B50DB" w:rsidP="004A4B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4"/>
                <w:szCs w:val="44"/>
              </w:rPr>
              <w:t>8</w:t>
            </w:r>
          </w:p>
        </w:tc>
        <w:tc>
          <w:tcPr>
            <w:tcW w:w="82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504FBFE" w14:textId="4F7C72B6" w:rsidR="001B50DB" w:rsidRPr="00F81B60" w:rsidRDefault="001B50DB" w:rsidP="004A4B9E">
            <w:pPr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Vermögen &lt;&gt; Verbindlichkeiten</w:t>
            </w:r>
          </w:p>
        </w:tc>
      </w:tr>
      <w:tr w:rsidR="001B50DB" w14:paraId="56F3380E" w14:textId="77777777" w:rsidTr="00984493">
        <w:tc>
          <w:tcPr>
            <w:tcW w:w="8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0F12346" w14:textId="77777777" w:rsidR="001B50DB" w:rsidRDefault="001B50DB" w:rsidP="004A4B9E"/>
        </w:tc>
        <w:tc>
          <w:tcPr>
            <w:tcW w:w="236" w:type="dxa"/>
            <w:tcBorders>
              <w:top w:val="nil"/>
              <w:left w:val="single" w:sz="4" w:space="0" w:color="auto"/>
              <w:right w:val="nil"/>
            </w:tcBorders>
          </w:tcPr>
          <w:p w14:paraId="4DE30607" w14:textId="77777777" w:rsidR="001B50DB" w:rsidRDefault="001B50DB" w:rsidP="004A4B9E"/>
        </w:tc>
        <w:tc>
          <w:tcPr>
            <w:tcW w:w="8013" w:type="dxa"/>
            <w:tcBorders>
              <w:top w:val="nil"/>
              <w:left w:val="nil"/>
            </w:tcBorders>
          </w:tcPr>
          <w:p w14:paraId="42956CD9" w14:textId="4DB61625" w:rsidR="001B50DB" w:rsidRDefault="001B50DB" w:rsidP="004A4B9E">
            <w:r>
              <w:t>Konten</w:t>
            </w:r>
          </w:p>
          <w:p w14:paraId="5D7C73EA" w14:textId="302C8ABC" w:rsidR="00D60B27" w:rsidRDefault="00D60B27" w:rsidP="004A4B9E">
            <w:r>
              <w:t>Immobilien</w:t>
            </w:r>
          </w:p>
          <w:p w14:paraId="664AF091" w14:textId="35E7BEDF" w:rsidR="001B50DB" w:rsidRDefault="001B50DB" w:rsidP="004A4B9E">
            <w:r>
              <w:t>Lebens-/Rentenversicherungen</w:t>
            </w:r>
          </w:p>
          <w:p w14:paraId="2C96E6AE" w14:textId="25526DCC" w:rsidR="001B50DB" w:rsidRDefault="001B50DB" w:rsidP="004A4B9E">
            <w:r>
              <w:t>Depotwerte</w:t>
            </w:r>
          </w:p>
          <w:p w14:paraId="7AF1B24F" w14:textId="77777777" w:rsidR="001B50DB" w:rsidRDefault="001B50DB" w:rsidP="001B50DB">
            <w:r>
              <w:t>Schließfach</w:t>
            </w:r>
          </w:p>
          <w:p w14:paraId="5300172D" w14:textId="0CEC5695" w:rsidR="001B50DB" w:rsidRDefault="00D60B27" w:rsidP="004A4B9E">
            <w:r>
              <w:t>Fahrzeuge</w:t>
            </w:r>
            <w:r w:rsidR="003720FE">
              <w:t>, Boote, Flugzeuge</w:t>
            </w:r>
          </w:p>
          <w:p w14:paraId="61C25ACF" w14:textId="07731AD4" w:rsidR="003720FE" w:rsidRDefault="003720FE" w:rsidP="004A4B9E">
            <w:r>
              <w:t>Kunstgegenstände</w:t>
            </w:r>
          </w:p>
          <w:p w14:paraId="15BAE99E" w14:textId="4B69CF4F" w:rsidR="00D60B27" w:rsidRDefault="00D60B27" w:rsidP="004A4B9E">
            <w:r>
              <w:t>Firmenwerte | Unternehmensbeteiligungen</w:t>
            </w:r>
          </w:p>
          <w:p w14:paraId="64D79782" w14:textId="43214E5D" w:rsidR="003720FE" w:rsidRDefault="003720FE" w:rsidP="003720FE">
            <w:r>
              <w:t>Darlehensverträge</w:t>
            </w:r>
          </w:p>
          <w:p w14:paraId="6DD9331E" w14:textId="706CE3F6" w:rsidR="003720FE" w:rsidRDefault="003720FE" w:rsidP="003720FE">
            <w:r>
              <w:t>Bürgschaftsverpflichtungen</w:t>
            </w:r>
            <w:r>
              <w:t>, Mithaftungen</w:t>
            </w:r>
          </w:p>
          <w:p w14:paraId="3DBB5686" w14:textId="59EE0866" w:rsidR="001B50DB" w:rsidRDefault="001B50DB" w:rsidP="004A4B9E">
            <w:pPr>
              <w:pStyle w:val="Listenabsatz"/>
              <w:numPr>
                <w:ilvl w:val="0"/>
                <w:numId w:val="7"/>
              </w:numPr>
              <w:jc w:val="left"/>
            </w:pPr>
            <w:r>
              <w:t xml:space="preserve">Unterlagen </w:t>
            </w:r>
            <w:r w:rsidR="00D60B27">
              <w:t>mit Details dazu</w:t>
            </w:r>
          </w:p>
        </w:tc>
      </w:tr>
    </w:tbl>
    <w:p w14:paraId="3B1502BE" w14:textId="6A15F18E" w:rsidR="00F81B60" w:rsidRDefault="00F81B60"/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818"/>
        <w:gridCol w:w="236"/>
        <w:gridCol w:w="8013"/>
      </w:tblGrid>
      <w:tr w:rsidR="001B50DB" w:rsidRPr="00F81B60" w14:paraId="4407B74D" w14:textId="77777777" w:rsidTr="004A4B9E">
        <w:tc>
          <w:tcPr>
            <w:tcW w:w="818" w:type="dxa"/>
            <w:vMerge w:val="restart"/>
            <w:tcBorders>
              <w:right w:val="single" w:sz="4" w:space="0" w:color="auto"/>
            </w:tcBorders>
          </w:tcPr>
          <w:p w14:paraId="5A6CD9C3" w14:textId="77777777" w:rsidR="001B50DB" w:rsidRDefault="001B50DB" w:rsidP="004A4B9E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1CEAE462" w14:textId="0F36D9D9" w:rsidR="001B50DB" w:rsidRPr="00F81B60" w:rsidRDefault="001B50DB" w:rsidP="004A4B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4"/>
                <w:szCs w:val="44"/>
              </w:rPr>
              <w:t>9</w:t>
            </w:r>
          </w:p>
        </w:tc>
        <w:tc>
          <w:tcPr>
            <w:tcW w:w="82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A485592" w14:textId="2739D3F0" w:rsidR="001B50DB" w:rsidRPr="00F81B60" w:rsidRDefault="001B50DB" w:rsidP="004A4B9E">
            <w:pPr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Versicherungen</w:t>
            </w:r>
          </w:p>
        </w:tc>
      </w:tr>
      <w:tr w:rsidR="001B50DB" w14:paraId="5FD318FF" w14:textId="77777777" w:rsidTr="004A4B9E">
        <w:tc>
          <w:tcPr>
            <w:tcW w:w="818" w:type="dxa"/>
            <w:vMerge/>
            <w:tcBorders>
              <w:right w:val="single" w:sz="4" w:space="0" w:color="auto"/>
            </w:tcBorders>
          </w:tcPr>
          <w:p w14:paraId="770FE926" w14:textId="77777777" w:rsidR="001B50DB" w:rsidRDefault="001B50DB" w:rsidP="004A4B9E"/>
        </w:tc>
        <w:tc>
          <w:tcPr>
            <w:tcW w:w="236" w:type="dxa"/>
            <w:tcBorders>
              <w:top w:val="nil"/>
              <w:left w:val="single" w:sz="4" w:space="0" w:color="auto"/>
              <w:right w:val="nil"/>
            </w:tcBorders>
          </w:tcPr>
          <w:p w14:paraId="38705163" w14:textId="77777777" w:rsidR="001B50DB" w:rsidRDefault="001B50DB" w:rsidP="004A4B9E"/>
        </w:tc>
        <w:tc>
          <w:tcPr>
            <w:tcW w:w="8013" w:type="dxa"/>
            <w:tcBorders>
              <w:top w:val="nil"/>
              <w:left w:val="nil"/>
            </w:tcBorders>
          </w:tcPr>
          <w:p w14:paraId="3272DBDC" w14:textId="61860CD3" w:rsidR="001B50DB" w:rsidRDefault="00D60B27" w:rsidP="004A4B9E">
            <w:r>
              <w:t>Lebens-/Rentenversicherungen (&gt; siehe unter 6)</w:t>
            </w:r>
          </w:p>
          <w:p w14:paraId="6EA6E379" w14:textId="4EE08625" w:rsidR="00D60B27" w:rsidRDefault="00D60B27" w:rsidP="004A4B9E">
            <w:r>
              <w:t>Krankenversicherung (&gt; siehe unter 2 und 4)</w:t>
            </w:r>
          </w:p>
          <w:p w14:paraId="16870A71" w14:textId="2FAF3522" w:rsidR="00D60B27" w:rsidRDefault="00D60B27" w:rsidP="004A4B9E">
            <w:r>
              <w:t>Unfallversicherung</w:t>
            </w:r>
          </w:p>
          <w:p w14:paraId="6F961332" w14:textId="257F7B9E" w:rsidR="00D60B27" w:rsidRDefault="00D60B27" w:rsidP="004A4B9E">
            <w:r>
              <w:t>Berufsunfähigkeitsversicherung</w:t>
            </w:r>
          </w:p>
          <w:p w14:paraId="5153DA40" w14:textId="5B6A62F8" w:rsidR="00D60B27" w:rsidRDefault="00D60B27" w:rsidP="004A4B9E">
            <w:r>
              <w:t>Gebäudeversicherung</w:t>
            </w:r>
          </w:p>
          <w:p w14:paraId="1B63B1A4" w14:textId="042B442C" w:rsidR="00D60B27" w:rsidRDefault="00D60B27" w:rsidP="004A4B9E">
            <w:r>
              <w:t>Kfz-Versicherung</w:t>
            </w:r>
          </w:p>
          <w:p w14:paraId="5AF893A8" w14:textId="2AD8D4D9" w:rsidR="00D60B27" w:rsidRDefault="00D60B27" w:rsidP="004A4B9E">
            <w:r>
              <w:t>Private Haftpflichtversicherung</w:t>
            </w:r>
          </w:p>
          <w:p w14:paraId="26B632A5" w14:textId="0AE2F041" w:rsidR="00D60B27" w:rsidRDefault="00D60B27" w:rsidP="004A4B9E">
            <w:r>
              <w:t>Hausratversicherung</w:t>
            </w:r>
          </w:p>
          <w:p w14:paraId="3F279DCB" w14:textId="63C84B4B" w:rsidR="00D60B27" w:rsidRDefault="00D60B27" w:rsidP="004A4B9E">
            <w:r>
              <w:t>Rechtsschutzversicherung</w:t>
            </w:r>
          </w:p>
          <w:p w14:paraId="7B694555" w14:textId="6EE7A0EC" w:rsidR="001B50DB" w:rsidRDefault="003720FE" w:rsidP="004A4B9E">
            <w:r>
              <w:t>Sonstige Sachversicherungen</w:t>
            </w:r>
          </w:p>
          <w:p w14:paraId="1095D9D9" w14:textId="77777777" w:rsidR="001B50DB" w:rsidRDefault="001B50DB" w:rsidP="004A4B9E">
            <w:pPr>
              <w:pStyle w:val="Listenabsatz"/>
              <w:numPr>
                <w:ilvl w:val="0"/>
                <w:numId w:val="7"/>
              </w:numPr>
              <w:jc w:val="left"/>
            </w:pPr>
            <w:r>
              <w:t xml:space="preserve">Unterlagen </w:t>
            </w:r>
          </w:p>
        </w:tc>
      </w:tr>
    </w:tbl>
    <w:p w14:paraId="66E0D589" w14:textId="77777777" w:rsidR="001B50DB" w:rsidRDefault="001B50DB"/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818"/>
        <w:gridCol w:w="236"/>
        <w:gridCol w:w="8013"/>
      </w:tblGrid>
      <w:tr w:rsidR="001B50DB" w:rsidRPr="00F81B60" w14:paraId="2B4488B0" w14:textId="77777777" w:rsidTr="004A4B9E">
        <w:tc>
          <w:tcPr>
            <w:tcW w:w="818" w:type="dxa"/>
            <w:vMerge w:val="restart"/>
            <w:tcBorders>
              <w:right w:val="single" w:sz="4" w:space="0" w:color="auto"/>
            </w:tcBorders>
          </w:tcPr>
          <w:p w14:paraId="65CA5D4D" w14:textId="77777777" w:rsidR="001B50DB" w:rsidRPr="004574DC" w:rsidRDefault="001B50DB" w:rsidP="004A4B9E">
            <w:pPr>
              <w:jc w:val="center"/>
              <w:rPr>
                <w:b/>
                <w:bCs/>
              </w:rPr>
            </w:pPr>
          </w:p>
          <w:p w14:paraId="1F6A2F36" w14:textId="05E1BA6B" w:rsidR="001B50DB" w:rsidRPr="00F81B60" w:rsidRDefault="001B50DB" w:rsidP="004A4B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4"/>
                <w:szCs w:val="44"/>
              </w:rPr>
              <w:t>0</w:t>
            </w:r>
          </w:p>
        </w:tc>
        <w:tc>
          <w:tcPr>
            <w:tcW w:w="82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7A1F519" w14:textId="04BFCB70" w:rsidR="001B50DB" w:rsidRPr="00F81B60" w:rsidRDefault="001B50DB" w:rsidP="004A4B9E">
            <w:pPr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Sonstiges</w:t>
            </w:r>
          </w:p>
        </w:tc>
      </w:tr>
      <w:tr w:rsidR="001B50DB" w14:paraId="0E033003" w14:textId="77777777" w:rsidTr="004A4B9E">
        <w:tc>
          <w:tcPr>
            <w:tcW w:w="818" w:type="dxa"/>
            <w:vMerge/>
            <w:tcBorders>
              <w:right w:val="single" w:sz="4" w:space="0" w:color="auto"/>
            </w:tcBorders>
          </w:tcPr>
          <w:p w14:paraId="7F3CA226" w14:textId="77777777" w:rsidR="001B50DB" w:rsidRDefault="001B50DB" w:rsidP="004A4B9E"/>
        </w:tc>
        <w:tc>
          <w:tcPr>
            <w:tcW w:w="236" w:type="dxa"/>
            <w:tcBorders>
              <w:top w:val="nil"/>
              <w:left w:val="single" w:sz="4" w:space="0" w:color="auto"/>
              <w:right w:val="nil"/>
            </w:tcBorders>
          </w:tcPr>
          <w:p w14:paraId="54258051" w14:textId="77777777" w:rsidR="001B50DB" w:rsidRDefault="001B50DB" w:rsidP="004A4B9E"/>
        </w:tc>
        <w:tc>
          <w:tcPr>
            <w:tcW w:w="8013" w:type="dxa"/>
            <w:tcBorders>
              <w:top w:val="nil"/>
              <w:left w:val="nil"/>
            </w:tcBorders>
          </w:tcPr>
          <w:p w14:paraId="7050E924" w14:textId="2D11B68C" w:rsidR="001B50DB" w:rsidRDefault="0008754F" w:rsidP="004A4B9E">
            <w:r>
              <w:t>Haustiere</w:t>
            </w:r>
          </w:p>
          <w:p w14:paraId="6B0CF7EC" w14:textId="114294BD" w:rsidR="001B50DB" w:rsidRDefault="0008754F" w:rsidP="004A4B9E">
            <w:r>
              <w:t>Geschäftliche Unterlagen (soweit relevant)</w:t>
            </w:r>
          </w:p>
          <w:p w14:paraId="6B8FFDA9" w14:textId="77777777" w:rsidR="001B50DB" w:rsidRDefault="001B50DB" w:rsidP="004A4B9E">
            <w:pPr>
              <w:pStyle w:val="Listenabsatz"/>
              <w:numPr>
                <w:ilvl w:val="0"/>
                <w:numId w:val="7"/>
              </w:numPr>
              <w:jc w:val="left"/>
            </w:pPr>
            <w:r>
              <w:t xml:space="preserve">Unterlagen </w:t>
            </w:r>
          </w:p>
        </w:tc>
      </w:tr>
    </w:tbl>
    <w:p w14:paraId="4F57A49C" w14:textId="77777777" w:rsidR="002A13E8" w:rsidRDefault="002A13E8"/>
    <w:sectPr w:rsidR="002A13E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3" type="#_x0000_t75" alt="Dokument" style="width:10.2pt;height:11.8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" o:bullet="t">
        <v:imagedata r:id="rId1" o:title="" cropleft="-6164f" cropright="-4867f"/>
      </v:shape>
    </w:pict>
  </w:numPicBullet>
  <w:abstractNum w:abstractNumId="0" w15:restartNumberingAfterBreak="0">
    <w:nsid w:val="0C1A0408"/>
    <w:multiLevelType w:val="hybridMultilevel"/>
    <w:tmpl w:val="F7A2CD9C"/>
    <w:lvl w:ilvl="0" w:tplc="561493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2062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7409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9AFB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1CA9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F455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2249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C4B5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16B3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1801738"/>
    <w:multiLevelType w:val="multilevel"/>
    <w:tmpl w:val="DA0EF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9C5606"/>
    <w:multiLevelType w:val="multilevel"/>
    <w:tmpl w:val="F04AC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573D26"/>
    <w:multiLevelType w:val="multilevel"/>
    <w:tmpl w:val="3A507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570CE7"/>
    <w:multiLevelType w:val="multilevel"/>
    <w:tmpl w:val="3E803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7813EB"/>
    <w:multiLevelType w:val="multilevel"/>
    <w:tmpl w:val="BCAE1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953919"/>
    <w:multiLevelType w:val="multilevel"/>
    <w:tmpl w:val="6A2A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107"/>
    <w:rsid w:val="0008754F"/>
    <w:rsid w:val="001B50DB"/>
    <w:rsid w:val="00280961"/>
    <w:rsid w:val="002837DC"/>
    <w:rsid w:val="002A13E8"/>
    <w:rsid w:val="002C4D5F"/>
    <w:rsid w:val="00353FCD"/>
    <w:rsid w:val="003720FE"/>
    <w:rsid w:val="00385FD5"/>
    <w:rsid w:val="004574DC"/>
    <w:rsid w:val="00635025"/>
    <w:rsid w:val="00746C6D"/>
    <w:rsid w:val="0088479C"/>
    <w:rsid w:val="008877D3"/>
    <w:rsid w:val="00962DF5"/>
    <w:rsid w:val="00984493"/>
    <w:rsid w:val="00C42107"/>
    <w:rsid w:val="00CB4D76"/>
    <w:rsid w:val="00D31755"/>
    <w:rsid w:val="00D60B27"/>
    <w:rsid w:val="00D97116"/>
    <w:rsid w:val="00E069CA"/>
    <w:rsid w:val="00E16B0E"/>
    <w:rsid w:val="00F81B60"/>
    <w:rsid w:val="00FF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FC26C"/>
  <w15:chartTrackingRefBased/>
  <w15:docId w15:val="{E1431A24-7855-4D30-A96D-2C8DDFEB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46C6D"/>
    <w:pPr>
      <w:spacing w:after="0" w:line="252" w:lineRule="auto"/>
      <w:jc w:val="both"/>
    </w:pPr>
    <w:rPr>
      <w:rFonts w:ascii="Verdana" w:hAnsi="Verdan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53F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2A13E8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2A13E8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2A13E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2A13E8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53F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F81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31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0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Volker Ahrensfeld</dc:creator>
  <cp:keywords/>
  <dc:description/>
  <cp:lastModifiedBy>Volker Ahrensfeld</cp:lastModifiedBy>
  <cp:revision>2</cp:revision>
  <dcterms:created xsi:type="dcterms:W3CDTF">2021-01-24T16:42:00Z</dcterms:created>
  <dcterms:modified xsi:type="dcterms:W3CDTF">2021-01-24T16:42:00Z</dcterms:modified>
</cp:coreProperties>
</file>